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8DED" w14:textId="212029C6" w:rsidR="00D00CFB" w:rsidRDefault="007033B4" w:rsidP="007033B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Tarpon Springs High School</w:t>
      </w:r>
    </w:p>
    <w:p w14:paraId="69EF46B0" w14:textId="77777777" w:rsidR="007033B4" w:rsidRDefault="007033B4" w:rsidP="007033B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7B9F3BB" w14:textId="1B77C783" w:rsidR="007033B4" w:rsidRDefault="007033B4" w:rsidP="007033B4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SAC Agenda</w:t>
      </w:r>
    </w:p>
    <w:p w14:paraId="49171972" w14:textId="10E0D516" w:rsidR="007033B4" w:rsidRDefault="00917677" w:rsidP="007033B4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 13</w:t>
      </w:r>
      <w:r w:rsidR="0062025C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4</w:t>
      </w:r>
    </w:p>
    <w:p w14:paraId="1BACBA94" w14:textId="4C7E80E1" w:rsidR="007033B4" w:rsidRDefault="007033B4" w:rsidP="007033B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C230BA9" w14:textId="1EB41761" w:rsidR="007033B4" w:rsidRDefault="007033B4" w:rsidP="007033B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5A296CF" w14:textId="77777777" w:rsidR="007033B4" w:rsidRDefault="007033B4" w:rsidP="007033B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AC64E17" w14:textId="3DECAA30" w:rsidR="007033B4" w:rsidRPr="00481FFE" w:rsidRDefault="007033B4" w:rsidP="007033B4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 w:rsidRPr="00481FFE">
        <w:rPr>
          <w:b/>
          <w:bCs/>
          <w:sz w:val="24"/>
          <w:szCs w:val="24"/>
        </w:rPr>
        <w:t>Meeting Called to Order</w:t>
      </w:r>
      <w:r w:rsidR="00CB72A4" w:rsidRPr="00481FFE">
        <w:rPr>
          <w:b/>
          <w:bCs/>
          <w:sz w:val="24"/>
          <w:szCs w:val="24"/>
        </w:rPr>
        <w:t>/Determination of a Quorum</w:t>
      </w:r>
    </w:p>
    <w:p w14:paraId="50DFA0F0" w14:textId="1A1E4963" w:rsidR="007033B4" w:rsidRPr="00481FFE" w:rsidRDefault="00CB72A4" w:rsidP="007033B4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 w:rsidRPr="00481FFE">
        <w:rPr>
          <w:b/>
          <w:bCs/>
          <w:sz w:val="24"/>
          <w:szCs w:val="24"/>
        </w:rPr>
        <w:t>Adoption of Agenda</w:t>
      </w:r>
    </w:p>
    <w:p w14:paraId="06B9E05E" w14:textId="3647D351" w:rsidR="007033B4" w:rsidRPr="00481FFE" w:rsidRDefault="00CB72A4" w:rsidP="007033B4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 w:rsidRPr="00481FFE">
        <w:rPr>
          <w:b/>
          <w:bCs/>
          <w:sz w:val="24"/>
          <w:szCs w:val="24"/>
        </w:rPr>
        <w:t>Approval of Minutes</w:t>
      </w:r>
    </w:p>
    <w:p w14:paraId="5FE44DED" w14:textId="211AC50C" w:rsidR="00CB72A4" w:rsidRPr="00481FFE" w:rsidRDefault="00CB72A4" w:rsidP="007033B4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 w:rsidRPr="00481FFE">
        <w:rPr>
          <w:b/>
          <w:bCs/>
          <w:sz w:val="24"/>
          <w:szCs w:val="24"/>
        </w:rPr>
        <w:t>Budget</w:t>
      </w:r>
    </w:p>
    <w:p w14:paraId="3EFC4178" w14:textId="77CDA3BA" w:rsidR="004818CF" w:rsidRPr="004818CF" w:rsidRDefault="00CB72A4" w:rsidP="004818CF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 w:rsidRPr="00481FFE">
        <w:rPr>
          <w:b/>
          <w:bCs/>
          <w:sz w:val="24"/>
          <w:szCs w:val="24"/>
        </w:rPr>
        <w:t>Old business</w:t>
      </w:r>
    </w:p>
    <w:p w14:paraId="1B061555" w14:textId="1E309457" w:rsidR="00CB72A4" w:rsidRPr="00481FFE" w:rsidRDefault="00CB72A4" w:rsidP="007033B4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 w:rsidRPr="00481FFE">
        <w:rPr>
          <w:b/>
          <w:bCs/>
          <w:sz w:val="24"/>
          <w:szCs w:val="24"/>
        </w:rPr>
        <w:t>New Business</w:t>
      </w:r>
    </w:p>
    <w:p w14:paraId="2521D5D0" w14:textId="5A70F784" w:rsidR="007033B4" w:rsidRPr="00481FFE" w:rsidRDefault="007033B4" w:rsidP="007033B4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 w:rsidRPr="00481FFE">
        <w:rPr>
          <w:b/>
          <w:bCs/>
          <w:sz w:val="24"/>
          <w:szCs w:val="24"/>
        </w:rPr>
        <w:t>Report</w:t>
      </w:r>
      <w:r w:rsidR="00CB72A4" w:rsidRPr="00481FFE">
        <w:rPr>
          <w:b/>
          <w:bCs/>
          <w:sz w:val="24"/>
          <w:szCs w:val="24"/>
        </w:rPr>
        <w:t>s</w:t>
      </w:r>
    </w:p>
    <w:p w14:paraId="095CCC98" w14:textId="77777777" w:rsidR="00A13B8D" w:rsidRDefault="007033B4" w:rsidP="00A13B8D">
      <w:pPr>
        <w:pStyle w:val="ListParagraph"/>
        <w:numPr>
          <w:ilvl w:val="1"/>
          <w:numId w:val="1"/>
        </w:numPr>
        <w:spacing w:after="0" w:line="360" w:lineRule="auto"/>
        <w:rPr>
          <w:b/>
          <w:bCs/>
          <w:sz w:val="24"/>
          <w:szCs w:val="24"/>
        </w:rPr>
      </w:pPr>
      <w:r w:rsidRPr="00481FFE">
        <w:rPr>
          <w:b/>
          <w:bCs/>
          <w:sz w:val="24"/>
          <w:szCs w:val="24"/>
        </w:rPr>
        <w:t xml:space="preserve">Principal:  L. </w:t>
      </w:r>
      <w:proofErr w:type="spellStart"/>
      <w:r w:rsidRPr="00481FFE">
        <w:rPr>
          <w:b/>
          <w:bCs/>
          <w:sz w:val="24"/>
          <w:szCs w:val="24"/>
        </w:rPr>
        <w:t>Fatolitis</w:t>
      </w:r>
      <w:proofErr w:type="spellEnd"/>
    </w:p>
    <w:p w14:paraId="401FFE1B" w14:textId="48219472" w:rsidR="0009539C" w:rsidRPr="00A13B8D" w:rsidRDefault="0009539C" w:rsidP="00A13B8D">
      <w:pPr>
        <w:pStyle w:val="ListParagraph"/>
        <w:spacing w:after="0" w:line="360" w:lineRule="auto"/>
        <w:ind w:left="1440"/>
        <w:rPr>
          <w:b/>
          <w:bCs/>
          <w:sz w:val="24"/>
          <w:szCs w:val="24"/>
        </w:rPr>
      </w:pPr>
      <w:r w:rsidRPr="00A13B8D">
        <w:rPr>
          <w:b/>
          <w:bCs/>
          <w:sz w:val="24"/>
          <w:szCs w:val="24"/>
        </w:rPr>
        <w:tab/>
      </w:r>
      <w:r w:rsidR="00173279" w:rsidRPr="00A13B8D">
        <w:rPr>
          <w:b/>
          <w:bCs/>
          <w:sz w:val="24"/>
          <w:szCs w:val="24"/>
        </w:rPr>
        <w:t xml:space="preserve"> </w:t>
      </w:r>
    </w:p>
    <w:p w14:paraId="15C26183" w14:textId="5B871E7E" w:rsidR="00CB72A4" w:rsidRDefault="00CB72A4" w:rsidP="007033B4">
      <w:pPr>
        <w:pStyle w:val="ListParagraph"/>
        <w:numPr>
          <w:ilvl w:val="1"/>
          <w:numId w:val="1"/>
        </w:numPr>
        <w:spacing w:after="0" w:line="360" w:lineRule="auto"/>
        <w:rPr>
          <w:b/>
          <w:bCs/>
          <w:sz w:val="24"/>
          <w:szCs w:val="24"/>
        </w:rPr>
      </w:pPr>
      <w:r w:rsidRPr="00481FFE">
        <w:rPr>
          <w:b/>
          <w:bCs/>
          <w:sz w:val="24"/>
          <w:szCs w:val="24"/>
        </w:rPr>
        <w:t>Officers Theil and O’Neill</w:t>
      </w:r>
    </w:p>
    <w:p w14:paraId="2FC026A2" w14:textId="77777777" w:rsidR="0062025C" w:rsidRPr="0062025C" w:rsidRDefault="0062025C" w:rsidP="0062025C">
      <w:pPr>
        <w:pStyle w:val="ListParagraph"/>
        <w:rPr>
          <w:b/>
          <w:bCs/>
          <w:sz w:val="24"/>
          <w:szCs w:val="24"/>
        </w:rPr>
      </w:pPr>
    </w:p>
    <w:p w14:paraId="69A9BCE2" w14:textId="76C4CA25" w:rsidR="0062025C" w:rsidRPr="00481FFE" w:rsidRDefault="0062025C" w:rsidP="007033B4">
      <w:pPr>
        <w:pStyle w:val="ListParagraph"/>
        <w:numPr>
          <w:ilvl w:val="1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 Representation</w:t>
      </w:r>
    </w:p>
    <w:p w14:paraId="614989B1" w14:textId="77777777" w:rsidR="00CB72A4" w:rsidRPr="00481FFE" w:rsidRDefault="00CB72A4" w:rsidP="00CB72A4">
      <w:pPr>
        <w:pStyle w:val="ListParagraph"/>
        <w:spacing w:after="0" w:line="360" w:lineRule="auto"/>
        <w:ind w:left="1440"/>
        <w:rPr>
          <w:b/>
          <w:bCs/>
          <w:sz w:val="24"/>
          <w:szCs w:val="24"/>
        </w:rPr>
      </w:pPr>
    </w:p>
    <w:p w14:paraId="58C59DA0" w14:textId="51DA8509" w:rsidR="007033B4" w:rsidRPr="00481FFE" w:rsidRDefault="007033B4" w:rsidP="007033B4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 w:rsidRPr="00481FFE">
        <w:rPr>
          <w:b/>
          <w:bCs/>
          <w:sz w:val="24"/>
          <w:szCs w:val="24"/>
        </w:rPr>
        <w:t xml:space="preserve">Open </w:t>
      </w:r>
      <w:r w:rsidR="00D01A49" w:rsidRPr="00481FFE">
        <w:rPr>
          <w:b/>
          <w:bCs/>
          <w:sz w:val="24"/>
          <w:szCs w:val="24"/>
        </w:rPr>
        <w:t>Agenda (</w:t>
      </w:r>
      <w:r w:rsidRPr="00481FFE">
        <w:rPr>
          <w:b/>
          <w:bCs/>
          <w:sz w:val="24"/>
          <w:szCs w:val="24"/>
        </w:rPr>
        <w:t>3 minute per person time limit-if time allotted)</w:t>
      </w:r>
    </w:p>
    <w:p w14:paraId="1175EC5B" w14:textId="6478BF03" w:rsidR="00917677" w:rsidRPr="00917677" w:rsidRDefault="00AE07E4" w:rsidP="007033B4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 w:rsidRPr="00917677">
        <w:rPr>
          <w:b/>
          <w:bCs/>
          <w:sz w:val="24"/>
          <w:szCs w:val="24"/>
        </w:rPr>
        <w:t xml:space="preserve"> </w:t>
      </w:r>
      <w:r w:rsidR="007033B4" w:rsidRPr="00917677">
        <w:rPr>
          <w:b/>
          <w:bCs/>
          <w:sz w:val="24"/>
          <w:szCs w:val="24"/>
        </w:rPr>
        <w:t>Next Meeting Confirmation</w:t>
      </w:r>
      <w:r w:rsidR="000C3BD8" w:rsidRPr="00917677">
        <w:rPr>
          <w:b/>
          <w:bCs/>
          <w:sz w:val="24"/>
          <w:szCs w:val="24"/>
        </w:rPr>
        <w:t xml:space="preserve">:  </w:t>
      </w:r>
      <w:r w:rsidR="00917677" w:rsidRPr="00917677">
        <w:rPr>
          <w:b/>
          <w:bCs/>
          <w:i/>
          <w:iCs/>
          <w:sz w:val="24"/>
          <w:szCs w:val="24"/>
        </w:rPr>
        <w:t xml:space="preserve">Tuesday, </w:t>
      </w:r>
      <w:r w:rsidR="00917677">
        <w:rPr>
          <w:b/>
          <w:bCs/>
          <w:i/>
          <w:iCs/>
          <w:sz w:val="24"/>
          <w:szCs w:val="24"/>
        </w:rPr>
        <w:t>March</w:t>
      </w:r>
      <w:r w:rsidR="00917677" w:rsidRPr="00917677">
        <w:rPr>
          <w:b/>
          <w:bCs/>
          <w:i/>
          <w:iCs/>
          <w:sz w:val="24"/>
          <w:szCs w:val="24"/>
        </w:rPr>
        <w:t xml:space="preserve"> 1</w:t>
      </w:r>
      <w:r w:rsidR="00917677">
        <w:rPr>
          <w:b/>
          <w:bCs/>
          <w:i/>
          <w:iCs/>
          <w:sz w:val="24"/>
          <w:szCs w:val="24"/>
        </w:rPr>
        <w:t>2</w:t>
      </w:r>
      <w:r w:rsidR="00917677" w:rsidRPr="00917677">
        <w:rPr>
          <w:b/>
          <w:bCs/>
          <w:i/>
          <w:iCs/>
          <w:sz w:val="24"/>
          <w:szCs w:val="24"/>
        </w:rPr>
        <w:t xml:space="preserve">th, 2024, at 6:15 </w:t>
      </w:r>
      <w:proofErr w:type="spellStart"/>
      <w:r w:rsidR="00917677" w:rsidRPr="00917677">
        <w:rPr>
          <w:b/>
          <w:bCs/>
          <w:i/>
          <w:iCs/>
          <w:sz w:val="24"/>
          <w:szCs w:val="24"/>
        </w:rPr>
        <w:t>pm.</w:t>
      </w:r>
      <w:proofErr w:type="spellEnd"/>
    </w:p>
    <w:p w14:paraId="65FB6FCC" w14:textId="1CA217C0" w:rsidR="007033B4" w:rsidRPr="00917677" w:rsidRDefault="007033B4" w:rsidP="007033B4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 w:rsidRPr="00917677">
        <w:rPr>
          <w:b/>
          <w:bCs/>
          <w:sz w:val="24"/>
          <w:szCs w:val="24"/>
        </w:rPr>
        <w:t>Adjournment</w:t>
      </w:r>
    </w:p>
    <w:sectPr w:rsidR="007033B4" w:rsidRPr="00917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A7B99"/>
    <w:multiLevelType w:val="hybridMultilevel"/>
    <w:tmpl w:val="E4DC8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B1F98"/>
    <w:multiLevelType w:val="hybridMultilevel"/>
    <w:tmpl w:val="A0AED8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A7188D"/>
    <w:multiLevelType w:val="hybridMultilevel"/>
    <w:tmpl w:val="31923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871449"/>
    <w:multiLevelType w:val="hybridMultilevel"/>
    <w:tmpl w:val="6DBAD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1555997">
    <w:abstractNumId w:val="0"/>
  </w:num>
  <w:num w:numId="2" w16cid:durableId="2097356096">
    <w:abstractNumId w:val="1"/>
  </w:num>
  <w:num w:numId="3" w16cid:durableId="1109660383">
    <w:abstractNumId w:val="3"/>
  </w:num>
  <w:num w:numId="4" w16cid:durableId="1985887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3B4"/>
    <w:rsid w:val="0009539C"/>
    <w:rsid w:val="000C3BD8"/>
    <w:rsid w:val="00173279"/>
    <w:rsid w:val="00356C24"/>
    <w:rsid w:val="00405DE9"/>
    <w:rsid w:val="004818CF"/>
    <w:rsid w:val="00481FFE"/>
    <w:rsid w:val="004936E8"/>
    <w:rsid w:val="004E174B"/>
    <w:rsid w:val="005429E0"/>
    <w:rsid w:val="0062025C"/>
    <w:rsid w:val="006841CB"/>
    <w:rsid w:val="007033B4"/>
    <w:rsid w:val="00733EC3"/>
    <w:rsid w:val="00750136"/>
    <w:rsid w:val="00855679"/>
    <w:rsid w:val="009033D0"/>
    <w:rsid w:val="00917677"/>
    <w:rsid w:val="00A13B8D"/>
    <w:rsid w:val="00A30106"/>
    <w:rsid w:val="00A97A62"/>
    <w:rsid w:val="00AE07E4"/>
    <w:rsid w:val="00B478C9"/>
    <w:rsid w:val="00BB1699"/>
    <w:rsid w:val="00CB72A4"/>
    <w:rsid w:val="00D00CFB"/>
    <w:rsid w:val="00D01A49"/>
    <w:rsid w:val="00D27A67"/>
    <w:rsid w:val="00E121CF"/>
    <w:rsid w:val="00E92BE7"/>
    <w:rsid w:val="00EB338E"/>
    <w:rsid w:val="00F571BB"/>
    <w:rsid w:val="00F7333B"/>
    <w:rsid w:val="00FC2BC6"/>
    <w:rsid w:val="00F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BDFA3"/>
  <w15:chartTrackingRefBased/>
  <w15:docId w15:val="{5F98BF98-BE56-4A4C-9772-8AF3A96B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3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Mara Talley</cp:lastModifiedBy>
  <cp:revision>2</cp:revision>
  <cp:lastPrinted>2022-08-09T19:28:00Z</cp:lastPrinted>
  <dcterms:created xsi:type="dcterms:W3CDTF">2024-02-05T00:35:00Z</dcterms:created>
  <dcterms:modified xsi:type="dcterms:W3CDTF">2024-02-05T00:35:00Z</dcterms:modified>
</cp:coreProperties>
</file>